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FFE6" w14:textId="77777777" w:rsidR="00E4635C" w:rsidRDefault="00E4635C" w:rsidP="00E4635C">
      <w:pPr>
        <w:rPr>
          <w:b/>
          <w:u w:val="single"/>
        </w:rPr>
      </w:pPr>
    </w:p>
    <w:p w14:paraId="11C975B0" w14:textId="55E579F3" w:rsidR="00E4635C" w:rsidRDefault="00E4635C" w:rsidP="00E4635C">
      <w:pPr>
        <w:jc w:val="both"/>
      </w:pPr>
      <w:r>
        <w:t>EDITAL DE PROCESSO SELETIVO PÚBLICO SIMPLIFICADO REMOTO PARA CONTRATAÇÃO TEMPORÁRIA DE PROFESSOR SUBSTITUTO DA UNIVERSIDADE DO ESTADO DO RIO DE JANEIRO Edital nº 0</w:t>
      </w:r>
      <w:r w:rsidR="0003766C">
        <w:t>2</w:t>
      </w:r>
      <w:r>
        <w:t xml:space="preserve"> /2021</w:t>
      </w:r>
    </w:p>
    <w:p w14:paraId="2E5FB2ED" w14:textId="45A7EABF" w:rsidR="00E4635C" w:rsidRDefault="00E4635C" w:rsidP="00E4635C">
      <w:pPr>
        <w:jc w:val="both"/>
      </w:pPr>
    </w:p>
    <w:p w14:paraId="06347E57" w14:textId="4D15EC93" w:rsidR="00E4635C" w:rsidRDefault="00E4635C" w:rsidP="00E4635C">
      <w:pPr>
        <w:jc w:val="center"/>
        <w:rPr>
          <w:b/>
          <w:u w:val="single"/>
        </w:rPr>
      </w:pPr>
      <w:r>
        <w:t xml:space="preserve">UNIDADE: INSTITUTO DE GEOGRAFIA/ DEPARTAMENTO DE GEOGRAFIA FÍSICA/ ÁREA: </w:t>
      </w:r>
      <w:r w:rsidR="0003766C">
        <w:t>GEOTECNOLOGIAS</w:t>
      </w:r>
    </w:p>
    <w:p w14:paraId="122B2806" w14:textId="45E11916" w:rsidR="00E4635C" w:rsidRDefault="00E4635C" w:rsidP="00E4635C">
      <w:pPr>
        <w:rPr>
          <w:b/>
          <w:u w:val="single"/>
        </w:rPr>
      </w:pPr>
    </w:p>
    <w:p w14:paraId="6AA48DCE" w14:textId="68AF1F58" w:rsidR="00E4635C" w:rsidRPr="00E4635C" w:rsidRDefault="00E4635C" w:rsidP="00E4635C">
      <w:pPr>
        <w:rPr>
          <w:bCs/>
        </w:rPr>
      </w:pPr>
      <w:r w:rsidRPr="00E4635C">
        <w:rPr>
          <w:bCs/>
        </w:rPr>
        <w:t>Foram aprovados os candidatos a seguir:</w:t>
      </w:r>
    </w:p>
    <w:p w14:paraId="7BE755B3" w14:textId="4E507C5F" w:rsidR="0047165A" w:rsidRDefault="00E4635C" w:rsidP="00E4635C">
      <w:pPr>
        <w:jc w:val="center"/>
        <w:rPr>
          <w:b/>
        </w:rPr>
      </w:pPr>
      <w:proofErr w:type="gramStart"/>
      <w:r w:rsidRPr="00E4635C">
        <w:rPr>
          <w:b/>
        </w:rPr>
        <w:t>RESULTADO FINAL</w:t>
      </w:r>
      <w:proofErr w:type="gramEnd"/>
    </w:p>
    <w:p w14:paraId="00C03383" w14:textId="6884EAC0" w:rsidR="00977747" w:rsidRDefault="00977747" w:rsidP="00E4635C">
      <w:pPr>
        <w:jc w:val="center"/>
        <w:rPr>
          <w:b/>
        </w:rPr>
      </w:pPr>
    </w:p>
    <w:tbl>
      <w:tblPr>
        <w:tblW w:w="6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4700"/>
      </w:tblGrid>
      <w:tr w:rsidR="00977747" w:rsidRPr="00FC101B" w14:paraId="7D70354C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360141" w14:textId="77777777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Colocação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B03E3" w14:textId="77777777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Candidato (a)</w:t>
            </w:r>
          </w:p>
        </w:tc>
      </w:tr>
      <w:tr w:rsidR="00977747" w:rsidRPr="00FC101B" w14:paraId="6B767456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586" w14:textId="0CB7BF06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2BB0" w14:textId="17A36819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Kátia Regina </w:t>
            </w:r>
            <w:proofErr w:type="spellStart"/>
            <w:r w:rsidRPr="00FC101B">
              <w:rPr>
                <w:rFonts w:eastAsia="Times New Roman"/>
                <w:color w:val="000000"/>
              </w:rPr>
              <w:t>Goes</w:t>
            </w:r>
            <w:proofErr w:type="spellEnd"/>
            <w:r w:rsidRPr="00FC101B">
              <w:rPr>
                <w:rFonts w:eastAsia="Times New Roman"/>
                <w:color w:val="000000"/>
              </w:rPr>
              <w:t xml:space="preserve"> Souza </w:t>
            </w:r>
          </w:p>
        </w:tc>
      </w:tr>
      <w:tr w:rsidR="00977747" w:rsidRPr="00FC101B" w14:paraId="636C58D4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FD2E" w14:textId="1E66EE29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A3F5" w14:textId="1A042F24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Juliana Vasconcellos Baptista </w:t>
            </w:r>
          </w:p>
        </w:tc>
      </w:tr>
      <w:tr w:rsidR="00977747" w:rsidRPr="00FC101B" w14:paraId="3164ED9A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F9F" w14:textId="2E8701C9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7219" w14:textId="2513868C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Rodrigo Baptista Lobato </w:t>
            </w:r>
          </w:p>
        </w:tc>
      </w:tr>
      <w:tr w:rsidR="00977747" w:rsidRPr="00FC101B" w14:paraId="34F87A94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2BE" w14:textId="49F85164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4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E5AC" w14:textId="06786608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Wilson Messias dos Santos Junior </w:t>
            </w:r>
          </w:p>
        </w:tc>
      </w:tr>
      <w:tr w:rsidR="00977747" w:rsidRPr="00FC101B" w14:paraId="07E6490D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9DF" w14:textId="6DF4CC11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C24" w14:textId="127D9F3C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Tainá Laeta Felipe de Brito </w:t>
            </w:r>
          </w:p>
        </w:tc>
      </w:tr>
      <w:tr w:rsidR="00977747" w:rsidRPr="00FC101B" w14:paraId="589A22AC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7E7" w14:textId="7D9699D1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9AE4" w14:textId="0E5B2084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Ma</w:t>
            </w:r>
            <w:r>
              <w:rPr>
                <w:rFonts w:eastAsia="Times New Roman"/>
                <w:color w:val="000000"/>
              </w:rPr>
              <w:t>r</w:t>
            </w:r>
            <w:r w:rsidRPr="00FC101B">
              <w:rPr>
                <w:rFonts w:eastAsia="Times New Roman"/>
                <w:color w:val="000000"/>
              </w:rPr>
              <w:t xml:space="preserve">cus Vinícius Alves de Carvalho </w:t>
            </w:r>
          </w:p>
        </w:tc>
      </w:tr>
      <w:tr w:rsidR="00977747" w:rsidRPr="00FC101B" w14:paraId="1BA7BD0D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141A" w14:textId="7DE9E18F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E755" w14:textId="6E1E30D6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João Paulo de Carvalho Araújo </w:t>
            </w:r>
          </w:p>
        </w:tc>
      </w:tr>
      <w:tr w:rsidR="00977747" w:rsidRPr="00FC101B" w14:paraId="6F658821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5845" w14:textId="793CEDC6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8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F98D" w14:textId="0DB2C81A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Newton de Magalhães Neto </w:t>
            </w:r>
          </w:p>
        </w:tc>
      </w:tr>
      <w:tr w:rsidR="00977747" w:rsidRPr="00FC101B" w14:paraId="774C256F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47FC" w14:textId="4A09C7CA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9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5AE5" w14:textId="5EEBA7A2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Rodrigo </w:t>
            </w:r>
            <w:proofErr w:type="spellStart"/>
            <w:r w:rsidRPr="00FC101B">
              <w:rPr>
                <w:rFonts w:eastAsia="Times New Roman"/>
                <w:color w:val="000000"/>
              </w:rPr>
              <w:t>Araujo</w:t>
            </w:r>
            <w:proofErr w:type="spellEnd"/>
            <w:r w:rsidRPr="00FC101B">
              <w:rPr>
                <w:rFonts w:eastAsia="Times New Roman"/>
                <w:color w:val="000000"/>
              </w:rPr>
              <w:t xml:space="preserve"> Fontes </w:t>
            </w:r>
          </w:p>
        </w:tc>
      </w:tr>
      <w:tr w:rsidR="00977747" w:rsidRPr="00FC101B" w14:paraId="392E10A2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F8C7" w14:textId="35506318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10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C208" w14:textId="58245728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Rafaela Soares </w:t>
            </w:r>
            <w:proofErr w:type="spellStart"/>
            <w:r w:rsidRPr="00FC101B">
              <w:rPr>
                <w:rFonts w:eastAsia="Times New Roman"/>
                <w:color w:val="000000"/>
              </w:rPr>
              <w:t>Niemann</w:t>
            </w:r>
            <w:proofErr w:type="spellEnd"/>
            <w:r w:rsidRPr="00FC101B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77747" w:rsidRPr="00FC101B" w14:paraId="0ABB1B73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AAA" w14:textId="6F59D15E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11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6DFE" w14:textId="7BF05242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Silvio Roberto de Oliveira Filho </w:t>
            </w:r>
          </w:p>
        </w:tc>
      </w:tr>
      <w:tr w:rsidR="00977747" w:rsidRPr="00FC101B" w14:paraId="6A09F388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FB8" w14:textId="202D9D50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12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EE61" w14:textId="4A85DEFA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Carine Fonseca Lopes Fontes </w:t>
            </w:r>
          </w:p>
        </w:tc>
      </w:tr>
      <w:tr w:rsidR="00977747" w:rsidRPr="00FC101B" w14:paraId="794CCCA7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932F" w14:textId="3442AEA8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13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1F55" w14:textId="3564B639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Vanessa Ingrid Saraiva Pereira Caldas </w:t>
            </w:r>
          </w:p>
        </w:tc>
      </w:tr>
      <w:tr w:rsidR="00977747" w:rsidRPr="00FC101B" w14:paraId="4DD96016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1E87" w14:textId="2DAB171D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14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DE42" w14:textId="6AF0B752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Danilo Rocha Cerqueira </w:t>
            </w:r>
          </w:p>
        </w:tc>
      </w:tr>
      <w:tr w:rsidR="00977747" w:rsidRPr="00FC101B" w14:paraId="71A16D50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048F" w14:textId="4F870B08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15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041" w14:textId="620F891D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Jorge da Paixão Marques Filho </w:t>
            </w:r>
          </w:p>
        </w:tc>
      </w:tr>
      <w:tr w:rsidR="00977747" w:rsidRPr="00FC101B" w14:paraId="34A7BAF8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751" w14:textId="60F5903E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16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55EF" w14:textId="22385DAA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FC101B">
              <w:rPr>
                <w:rFonts w:eastAsia="Times New Roman"/>
                <w:color w:val="000000"/>
              </w:rPr>
              <w:t>Kairo</w:t>
            </w:r>
            <w:proofErr w:type="spellEnd"/>
            <w:r w:rsidRPr="00FC101B">
              <w:rPr>
                <w:rFonts w:eastAsia="Times New Roman"/>
                <w:color w:val="000000"/>
              </w:rPr>
              <w:t xml:space="preserve"> da Silva Santos </w:t>
            </w:r>
          </w:p>
        </w:tc>
      </w:tr>
      <w:tr w:rsidR="00977747" w:rsidRPr="00FC101B" w14:paraId="3C82040D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53A" w14:textId="1AD7C037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17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C056" w14:textId="13F93F91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Mayara Gomes da Silva </w:t>
            </w:r>
          </w:p>
        </w:tc>
      </w:tr>
      <w:tr w:rsidR="00977747" w:rsidRPr="00FC101B" w14:paraId="2C859929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4488" w14:textId="29F063D1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18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FF22" w14:textId="73C4908E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Débora da Paz G</w:t>
            </w:r>
            <w:r>
              <w:rPr>
                <w:rFonts w:eastAsia="Times New Roman"/>
                <w:color w:val="000000"/>
              </w:rPr>
              <w:t>.</w:t>
            </w:r>
            <w:r w:rsidRPr="00FC101B">
              <w:rPr>
                <w:rFonts w:eastAsia="Times New Roman"/>
                <w:color w:val="000000"/>
              </w:rPr>
              <w:t xml:space="preserve"> Brandão Ferraz </w:t>
            </w:r>
          </w:p>
        </w:tc>
      </w:tr>
      <w:tr w:rsidR="00977747" w:rsidRPr="00FC101B" w14:paraId="2AAAB64B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8AD2" w14:textId="47CC4028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19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545B" w14:textId="150D3CEF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Evelyn de Castro Porto Costa </w:t>
            </w:r>
          </w:p>
        </w:tc>
      </w:tr>
      <w:tr w:rsidR="00977747" w:rsidRPr="00FC101B" w14:paraId="7F82ACA8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3216" w14:textId="290BF5E4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63D6" w14:textId="254C63C7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Bruno da Rocha Mendes </w:t>
            </w:r>
          </w:p>
        </w:tc>
      </w:tr>
      <w:tr w:rsidR="00977747" w:rsidRPr="00FC101B" w14:paraId="7C963CFD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ACAE" w14:textId="4BF27E02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21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6E99" w14:textId="50E2E462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Marina Aires </w:t>
            </w:r>
          </w:p>
        </w:tc>
      </w:tr>
      <w:tr w:rsidR="00977747" w:rsidRPr="00FC101B" w14:paraId="28C839BA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FDC" w14:textId="0BFE339A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22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8EC5" w14:textId="21D06A47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Marcelle dos Santos Rodrigue</w:t>
            </w:r>
            <w:r>
              <w:rPr>
                <w:rFonts w:eastAsia="Times New Roman"/>
                <w:color w:val="000000"/>
              </w:rPr>
              <w:t>s</w:t>
            </w:r>
          </w:p>
        </w:tc>
      </w:tr>
      <w:tr w:rsidR="00977747" w:rsidRPr="00FC101B" w14:paraId="58F1F2EE" w14:textId="77777777" w:rsidTr="00977747">
        <w:trPr>
          <w:trHeight w:val="288"/>
          <w:jc w:val="center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6B30" w14:textId="6BCEE0CA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>23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º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E960" w14:textId="64B6B661" w:rsidR="00977747" w:rsidRPr="00FC101B" w:rsidRDefault="00977747" w:rsidP="00977747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FC101B">
              <w:rPr>
                <w:rFonts w:eastAsia="Times New Roman"/>
                <w:color w:val="000000"/>
              </w:rPr>
              <w:t xml:space="preserve">Juliana Oliveira de </w:t>
            </w:r>
            <w:r w:rsidRPr="00FC101B">
              <w:rPr>
                <w:rFonts w:eastAsia="Times New Roman"/>
                <w:color w:val="000000"/>
              </w:rPr>
              <w:t>Araújo</w:t>
            </w:r>
            <w:r w:rsidRPr="00FC101B">
              <w:rPr>
                <w:rFonts w:eastAsia="Times New Roman"/>
                <w:color w:val="000000"/>
              </w:rPr>
              <w:t xml:space="preserve"> Pereira </w:t>
            </w:r>
          </w:p>
        </w:tc>
      </w:tr>
    </w:tbl>
    <w:p w14:paraId="4E2EB080" w14:textId="77777777" w:rsidR="00977747" w:rsidRPr="00E4635C" w:rsidRDefault="00977747" w:rsidP="00977747">
      <w:pPr>
        <w:jc w:val="center"/>
        <w:rPr>
          <w:b/>
        </w:rPr>
      </w:pPr>
    </w:p>
    <w:p w14:paraId="25F1DC53" w14:textId="77777777" w:rsidR="00E4635C" w:rsidRDefault="00E4635C" w:rsidP="00977747">
      <w:pPr>
        <w:jc w:val="center"/>
      </w:pPr>
    </w:p>
    <w:p w14:paraId="1088D6CE" w14:textId="47DCE90D" w:rsidR="001541C6" w:rsidRDefault="001541C6" w:rsidP="00977747">
      <w:pPr>
        <w:jc w:val="center"/>
      </w:pPr>
    </w:p>
    <w:p w14:paraId="4BEB6FDC" w14:textId="77777777" w:rsidR="00977747" w:rsidRDefault="00977747" w:rsidP="00977747">
      <w:pPr>
        <w:jc w:val="center"/>
      </w:pPr>
    </w:p>
    <w:p w14:paraId="0814C253" w14:textId="77777777" w:rsidR="00977747" w:rsidRDefault="00977747" w:rsidP="00977747">
      <w:pPr>
        <w:jc w:val="center"/>
      </w:pPr>
    </w:p>
    <w:p w14:paraId="1586979D" w14:textId="77777777" w:rsidR="00977747" w:rsidRDefault="00977747" w:rsidP="00977747">
      <w:pPr>
        <w:jc w:val="center"/>
      </w:pPr>
    </w:p>
    <w:p w14:paraId="489F2B23" w14:textId="77777777" w:rsidR="00977747" w:rsidRDefault="00977747" w:rsidP="00977747">
      <w:pPr>
        <w:jc w:val="center"/>
      </w:pPr>
    </w:p>
    <w:p w14:paraId="3BFF9FA4" w14:textId="77777777" w:rsidR="00977747" w:rsidRDefault="00977747" w:rsidP="00977747">
      <w:pPr>
        <w:jc w:val="center"/>
      </w:pPr>
    </w:p>
    <w:p w14:paraId="77C42F87" w14:textId="77777777" w:rsidR="00977747" w:rsidRDefault="00977747" w:rsidP="00977747">
      <w:pPr>
        <w:jc w:val="center"/>
      </w:pPr>
    </w:p>
    <w:p w14:paraId="1F73C2CD" w14:textId="589C1AFD" w:rsidR="001541C6" w:rsidRDefault="0045214A" w:rsidP="00977747">
      <w:pPr>
        <w:jc w:val="center"/>
      </w:pPr>
      <w:r>
        <w:t xml:space="preserve">Rio de Janeiro, </w:t>
      </w:r>
      <w:r w:rsidR="00E4635C">
        <w:t>23</w:t>
      </w:r>
      <w:r w:rsidR="00C40A1E">
        <w:t xml:space="preserve"> </w:t>
      </w:r>
      <w:r>
        <w:t>de</w:t>
      </w:r>
      <w:r w:rsidR="00C40A1E">
        <w:t xml:space="preserve"> ju</w:t>
      </w:r>
      <w:r w:rsidR="001D1DE7">
        <w:t>lho</w:t>
      </w:r>
      <w:r>
        <w:t xml:space="preserve"> de 202</w:t>
      </w:r>
      <w:r w:rsidR="001D1DE7">
        <w:t>1</w:t>
      </w:r>
      <w:r>
        <w:t>.</w:t>
      </w:r>
    </w:p>
    <w:p w14:paraId="567FB8B3" w14:textId="048AD92F" w:rsidR="001541C6" w:rsidRDefault="001541C6" w:rsidP="00977747">
      <w:pPr>
        <w:jc w:val="center"/>
      </w:pPr>
    </w:p>
    <w:p w14:paraId="680EB6CB" w14:textId="77777777" w:rsidR="00977747" w:rsidRDefault="00977747" w:rsidP="00977747">
      <w:pPr>
        <w:tabs>
          <w:tab w:val="left" w:pos="4536"/>
        </w:tabs>
      </w:pPr>
      <w:r>
        <w:t xml:space="preserve">PRESIDENTE DA BANCA: </w:t>
      </w:r>
    </w:p>
    <w:p w14:paraId="17876E9A" w14:textId="77777777" w:rsidR="00977747" w:rsidRDefault="00977747" w:rsidP="00977747"/>
    <w:p w14:paraId="41AAD027" w14:textId="77777777" w:rsidR="00977747" w:rsidRDefault="00977747" w:rsidP="00977747">
      <w:pPr>
        <w:rPr>
          <w:u w:val="single"/>
        </w:rPr>
      </w:pPr>
    </w:p>
    <w:p w14:paraId="51004993" w14:textId="77777777" w:rsidR="00977747" w:rsidRDefault="00977747" w:rsidP="00977747">
      <w:pPr>
        <w:rPr>
          <w:u w:val="single"/>
        </w:rPr>
      </w:pPr>
      <w:r w:rsidRPr="00CD7847">
        <w:rPr>
          <w:rFonts w:eastAsia="Times New Roman"/>
          <w:noProof/>
          <w:color w:val="000000"/>
          <w:u w:val="single"/>
        </w:rPr>
        <w:drawing>
          <wp:inline distT="0" distB="0" distL="0" distR="0" wp14:anchorId="5C751298" wp14:editId="1257400A">
            <wp:extent cx="2407920" cy="464820"/>
            <wp:effectExtent l="0" t="0" r="0" b="0"/>
            <wp:docPr id="1" name="Imagem 1" descr="Uma imagem contendo fac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fac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_________</w:t>
      </w:r>
    </w:p>
    <w:p w14:paraId="13136B57" w14:textId="77777777" w:rsidR="00977747" w:rsidRPr="00CD7847" w:rsidRDefault="00977747" w:rsidP="00977747">
      <w:r w:rsidRPr="00CD7847">
        <w:t>Vivian Castilho da Costa</w:t>
      </w:r>
    </w:p>
    <w:p w14:paraId="6B09A166" w14:textId="77777777" w:rsidR="00977747" w:rsidRDefault="00977747" w:rsidP="00977747"/>
    <w:p w14:paraId="6B81BA1E" w14:textId="77777777" w:rsidR="00977747" w:rsidRDefault="00977747" w:rsidP="00977747">
      <w:r w:rsidRPr="00CD7847">
        <w:rPr>
          <w:noProof/>
          <w:u w:val="single"/>
        </w:rPr>
        <w:drawing>
          <wp:inline distT="0" distB="0" distL="0" distR="0" wp14:anchorId="38408BE9" wp14:editId="1F44400A">
            <wp:extent cx="1760220" cy="583498"/>
            <wp:effectExtent l="0" t="0" r="0" b="7620"/>
            <wp:docPr id="2" name="Imagem 2" descr="Desenho com traços pretos em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esenho com traços pretos em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02" cy="6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F8AC" w14:textId="77777777" w:rsidR="00977747" w:rsidRDefault="00977747" w:rsidP="00977747">
      <w:r>
        <w:t>Thiago Gonçalves Pereira</w:t>
      </w:r>
    </w:p>
    <w:p w14:paraId="7AC9CE59" w14:textId="77777777" w:rsidR="00977747" w:rsidRDefault="00977747" w:rsidP="00977747"/>
    <w:p w14:paraId="2AFE33E1" w14:textId="77777777" w:rsidR="00977747" w:rsidRDefault="00977747" w:rsidP="00977747">
      <w:pPr>
        <w:rPr>
          <w:noProof/>
          <w:u w:val="single"/>
        </w:rPr>
      </w:pPr>
      <w:r w:rsidRPr="00CD7847">
        <w:rPr>
          <w:noProof/>
          <w:u w:val="single"/>
        </w:rPr>
        <w:drawing>
          <wp:inline distT="0" distB="0" distL="0" distR="0" wp14:anchorId="185983AC" wp14:editId="3D1D0E43">
            <wp:extent cx="2308860" cy="655275"/>
            <wp:effectExtent l="0" t="0" r="0" b="0"/>
            <wp:docPr id="3" name="Imagem 3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7"/>
                    <a:stretch/>
                  </pic:blipFill>
                  <pic:spPr bwMode="auto">
                    <a:xfrm>
                      <a:off x="0" y="0"/>
                      <a:ext cx="2326968" cy="66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908D7" w14:textId="77777777" w:rsidR="00977747" w:rsidRDefault="00977747" w:rsidP="00977747">
      <w:r>
        <w:t xml:space="preserve">Marta </w:t>
      </w:r>
      <w:proofErr w:type="spellStart"/>
      <w:r>
        <w:t>Foeppel</w:t>
      </w:r>
      <w:proofErr w:type="spellEnd"/>
      <w:r>
        <w:t xml:space="preserve"> Ribeiro</w:t>
      </w:r>
    </w:p>
    <w:p w14:paraId="67AD781F" w14:textId="554ED28B" w:rsidR="00977747" w:rsidRDefault="00977747" w:rsidP="00977747"/>
    <w:p w14:paraId="5CA32343" w14:textId="32852764" w:rsidR="001541C6" w:rsidRDefault="00404BBC">
      <w:r>
        <w:t xml:space="preserve"> </w:t>
      </w:r>
    </w:p>
    <w:sectPr w:rsidR="001541C6" w:rsidSect="00B47E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4EBE" w14:textId="77777777" w:rsidR="005F02A4" w:rsidRDefault="005F02A4">
      <w:pPr>
        <w:spacing w:line="240" w:lineRule="auto"/>
      </w:pPr>
      <w:r>
        <w:separator/>
      </w:r>
    </w:p>
  </w:endnote>
  <w:endnote w:type="continuationSeparator" w:id="0">
    <w:p w14:paraId="4182AE63" w14:textId="77777777" w:rsidR="005F02A4" w:rsidRDefault="005F0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69D8" w14:textId="77777777" w:rsidR="00B47E8A" w:rsidRDefault="00B47E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BF5F" w14:textId="77777777" w:rsidR="001541C6" w:rsidRDefault="004521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5D00A8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5D00A8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0425535E" w14:textId="77777777" w:rsidR="001541C6" w:rsidRDefault="001541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66EF" w14:textId="77777777" w:rsidR="00B47E8A" w:rsidRDefault="00B47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8C15" w14:textId="77777777" w:rsidR="005F02A4" w:rsidRDefault="005F02A4">
      <w:pPr>
        <w:spacing w:line="240" w:lineRule="auto"/>
      </w:pPr>
      <w:r>
        <w:separator/>
      </w:r>
    </w:p>
  </w:footnote>
  <w:footnote w:type="continuationSeparator" w:id="0">
    <w:p w14:paraId="7C91564C" w14:textId="77777777" w:rsidR="005F02A4" w:rsidRDefault="005F0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D161" w14:textId="77777777" w:rsidR="00B47E8A" w:rsidRDefault="00B47E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589F" w14:textId="77777777" w:rsidR="001541C6" w:rsidRDefault="001541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tbl>
    <w:tblPr>
      <w:tblStyle w:val="a"/>
      <w:tblW w:w="10391" w:type="dxa"/>
      <w:tblInd w:w="0" w:type="dxa"/>
      <w:tblLayout w:type="fixed"/>
      <w:tblLook w:val="0000" w:firstRow="0" w:lastRow="0" w:firstColumn="0" w:lastColumn="0" w:noHBand="0" w:noVBand="0"/>
    </w:tblPr>
    <w:tblGrid>
      <w:gridCol w:w="2463"/>
      <w:gridCol w:w="7928"/>
    </w:tblGrid>
    <w:tr w:rsidR="001541C6" w14:paraId="27A4D12D" w14:textId="77777777" w:rsidTr="00B47E8A">
      <w:trPr>
        <w:trHeight w:val="1278"/>
      </w:trPr>
      <w:tc>
        <w:tcPr>
          <w:tcW w:w="2463" w:type="dxa"/>
        </w:tcPr>
        <w:p w14:paraId="43387F9D" w14:textId="7BDE968A" w:rsidR="001541C6" w:rsidRDefault="004521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color w:val="000000"/>
            </w:rPr>
          </w:pPr>
          <w:r>
            <w:rPr>
              <w:rFonts w:ascii="Bookman Old Style" w:eastAsia="Bookman Old Style" w:hAnsi="Bookman Old Style" w:cs="Bookman Old Style"/>
              <w:noProof/>
              <w:color w:val="0000FF"/>
              <w:sz w:val="32"/>
              <w:szCs w:val="32"/>
            </w:rPr>
            <w:drawing>
              <wp:inline distT="0" distB="0" distL="0" distR="0" wp14:anchorId="687B21B2" wp14:editId="56C89CB7">
                <wp:extent cx="1040130" cy="107823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130" cy="10782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8" w:type="dxa"/>
        </w:tcPr>
        <w:p w14:paraId="6984782F" w14:textId="77777777" w:rsidR="001541C6" w:rsidRDefault="001541C6" w:rsidP="00B47E8A">
          <w:pPr>
            <w:jc w:val="right"/>
            <w:rPr>
              <w:rFonts w:ascii="Bookman Old Style" w:eastAsia="Bookman Old Style" w:hAnsi="Bookman Old Style" w:cs="Bookman Old Style"/>
              <w:color w:val="0000FF"/>
              <w:sz w:val="32"/>
              <w:szCs w:val="32"/>
            </w:rPr>
          </w:pPr>
        </w:p>
        <w:p w14:paraId="1A038E39" w14:textId="77777777" w:rsidR="001541C6" w:rsidRDefault="0045214A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UNIVERSIDADE DO ESTADO DO RIO DE JANEIRO</w:t>
          </w:r>
        </w:p>
        <w:p w14:paraId="1573F0CF" w14:textId="77777777" w:rsidR="00233089" w:rsidRDefault="00233089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CENTRO DE TECNOLOGIA E CIÊNCIAS</w:t>
          </w:r>
        </w:p>
        <w:p w14:paraId="1BE9EF59" w14:textId="77777777" w:rsidR="001541C6" w:rsidRDefault="00233089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INSTITUTO DE GEOGRAFIA</w:t>
          </w:r>
        </w:p>
        <w:p w14:paraId="788FDB02" w14:textId="788CFC46" w:rsidR="001541C6" w:rsidRDefault="00233089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ascii="Bookman Old Style" w:eastAsia="Bookman Old Style" w:hAnsi="Bookman Old Style" w:cs="Bookman Old Style"/>
              <w:b/>
              <w:smallCaps/>
              <w:color w:val="000000"/>
              <w:sz w:val="20"/>
              <w:szCs w:val="20"/>
            </w:rPr>
          </w:pPr>
          <w:r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>DEPARTAMENTO DE GEOGRAFIA</w:t>
          </w:r>
          <w:r w:rsidR="00404BBC">
            <w:rPr>
              <w:rFonts w:ascii="Bookman Old Style" w:eastAsia="Bookman Old Style" w:hAnsi="Bookman Old Style" w:cs="Bookman Old Style"/>
              <w:b/>
              <w:color w:val="000000"/>
              <w:sz w:val="20"/>
              <w:szCs w:val="20"/>
            </w:rPr>
            <w:t xml:space="preserve"> FÍSICA</w:t>
          </w:r>
        </w:p>
        <w:p w14:paraId="41D1C5FA" w14:textId="77777777" w:rsidR="001541C6" w:rsidRDefault="001541C6" w:rsidP="00B47E8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right"/>
            <w:rPr>
              <w:color w:val="000000"/>
            </w:rPr>
          </w:pPr>
        </w:p>
      </w:tc>
    </w:tr>
  </w:tbl>
  <w:p w14:paraId="78F97E84" w14:textId="77777777" w:rsidR="001541C6" w:rsidRDefault="001541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EDD6" w14:textId="77777777" w:rsidR="00B47E8A" w:rsidRDefault="00B47E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C6"/>
    <w:rsid w:val="0003766C"/>
    <w:rsid w:val="000A6ED2"/>
    <w:rsid w:val="00144229"/>
    <w:rsid w:val="001541C6"/>
    <w:rsid w:val="001D1DE7"/>
    <w:rsid w:val="00233089"/>
    <w:rsid w:val="00283B9A"/>
    <w:rsid w:val="003B0A5C"/>
    <w:rsid w:val="00404BBC"/>
    <w:rsid w:val="00443D31"/>
    <w:rsid w:val="0045214A"/>
    <w:rsid w:val="0047165A"/>
    <w:rsid w:val="004C19A9"/>
    <w:rsid w:val="00563666"/>
    <w:rsid w:val="005D00A8"/>
    <w:rsid w:val="005F02A4"/>
    <w:rsid w:val="00664FAD"/>
    <w:rsid w:val="007B44FE"/>
    <w:rsid w:val="007C21E9"/>
    <w:rsid w:val="007C364A"/>
    <w:rsid w:val="00973B8A"/>
    <w:rsid w:val="00977747"/>
    <w:rsid w:val="00A03B82"/>
    <w:rsid w:val="00AA2684"/>
    <w:rsid w:val="00AB108C"/>
    <w:rsid w:val="00AB3030"/>
    <w:rsid w:val="00B47E8A"/>
    <w:rsid w:val="00B975D7"/>
    <w:rsid w:val="00C15EA8"/>
    <w:rsid w:val="00C22C61"/>
    <w:rsid w:val="00C40A1E"/>
    <w:rsid w:val="00CD01F4"/>
    <w:rsid w:val="00DA5788"/>
    <w:rsid w:val="00DA60A1"/>
    <w:rsid w:val="00E105F6"/>
    <w:rsid w:val="00E37907"/>
    <w:rsid w:val="00E4635C"/>
    <w:rsid w:val="00E85A23"/>
    <w:rsid w:val="00F8260C"/>
    <w:rsid w:val="00FA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5CA6F"/>
  <w15:docId w15:val="{65367C50-28EB-42A8-B931-40E9C65D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C2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267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671D"/>
  </w:style>
  <w:style w:type="paragraph" w:styleId="Rodap">
    <w:name w:val="footer"/>
    <w:basedOn w:val="Normal"/>
    <w:link w:val="RodapChar"/>
    <w:uiPriority w:val="99"/>
    <w:unhideWhenUsed/>
    <w:rsid w:val="00A267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671D"/>
  </w:style>
  <w:style w:type="paragraph" w:styleId="Textodebalo">
    <w:name w:val="Balloon Text"/>
    <w:basedOn w:val="Normal"/>
    <w:link w:val="TextodebaloChar"/>
    <w:uiPriority w:val="99"/>
    <w:semiHidden/>
    <w:unhideWhenUsed/>
    <w:rsid w:val="00A267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7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3B0A5C"/>
    <w:rPr>
      <w:color w:val="0000FF"/>
      <w:u w:val="single"/>
    </w:rPr>
  </w:style>
  <w:style w:type="table" w:customStyle="1" w:styleId="SimplesTabela11">
    <w:name w:val="Simples Tabela 11"/>
    <w:basedOn w:val="Tabelanormal"/>
    <w:uiPriority w:val="41"/>
    <w:rsid w:val="00B47E8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sid w:val="00B47E8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a1">
    <w:name w:val="Tabela de Grade 1 Clara1"/>
    <w:basedOn w:val="Tabelanormal"/>
    <w:uiPriority w:val="46"/>
    <w:rsid w:val="00B47E8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w3eCk9RX3+FSOG7NQSUb1moxw==">AMUW2mUJQ6qAhfIrI4J4OMXYuMdQzWOPNEoSth/aWoPWXgzj5hCyyiQcW21EAoq7VVK1L6i6K4E+HD5IqCersWBO394brsdy++WozNYzfg4JUsf3b5emRco=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Cássia Brandão</cp:lastModifiedBy>
  <cp:revision>2</cp:revision>
  <cp:lastPrinted>2020-06-24T15:32:00Z</cp:lastPrinted>
  <dcterms:created xsi:type="dcterms:W3CDTF">2021-07-22T19:21:00Z</dcterms:created>
  <dcterms:modified xsi:type="dcterms:W3CDTF">2021-07-22T19:21:00Z</dcterms:modified>
</cp:coreProperties>
</file>